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Chiarello Guy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Administrative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108.32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$108.29 to $108.42.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18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$109.51 to $109.67.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2020-06-09T16:46:21Z</dcterms:created>
  <dcterms:modified xsi:type="dcterms:W3CDTF">2020-06-09T16:46:21Z</dcterms:modified>
</cp:coreProperties>
</file>